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818" w14:textId="77777777" w:rsidR="004A4CDE" w:rsidRPr="00927028" w:rsidRDefault="004A4CDE" w:rsidP="00134B16">
      <w:pPr>
        <w:pStyle w:val="Heading1"/>
        <w:keepNext/>
        <w:keepLines/>
        <w:spacing w:before="240" w:after="0"/>
        <w:jc w:val="center"/>
        <w:rPr>
          <w:rFonts w:ascii="Arial" w:eastAsiaTheme="majorEastAsia" w:hAnsi="Arial" w:cs="Arial"/>
          <w:color w:val="auto"/>
          <w:szCs w:val="24"/>
        </w:rPr>
      </w:pPr>
      <w:bookmarkStart w:id="0" w:name="_GoBack"/>
      <w:bookmarkEnd w:id="0"/>
      <w:r w:rsidRPr="00927028">
        <w:rPr>
          <w:rFonts w:ascii="Arial" w:eastAsiaTheme="majorEastAsia" w:hAnsi="Arial" w:cs="Arial"/>
          <w:color w:val="auto"/>
          <w:szCs w:val="24"/>
        </w:rPr>
        <w:t xml:space="preserve">CALLIE TRAINER </w:t>
      </w:r>
    </w:p>
    <w:p w14:paraId="39CC2F8D" w14:textId="2825708A" w:rsidR="004A4CDE" w:rsidRDefault="004A4CDE" w:rsidP="007268DD">
      <w:pPr>
        <w:pStyle w:val="NoSpacing"/>
        <w:jc w:val="center"/>
        <w:rPr>
          <w:rFonts w:eastAsia="Times New Roman" w:cs="Arial"/>
          <w:color w:val="auto"/>
          <w:sz w:val="24"/>
          <w:szCs w:val="24"/>
        </w:rPr>
      </w:pPr>
      <w:r w:rsidRPr="00927028">
        <w:rPr>
          <w:rFonts w:eastAsia="Times New Roman" w:cs="Arial"/>
          <w:color w:val="auto"/>
          <w:sz w:val="24"/>
          <w:szCs w:val="24"/>
        </w:rPr>
        <w:t xml:space="preserve">(716) 555-5555 </w:t>
      </w:r>
      <w:r w:rsidR="00134B16" w:rsidRPr="00927028">
        <w:rPr>
          <w:rFonts w:eastAsia="Times New Roman" w:cs="Arial"/>
          <w:color w:val="auto"/>
          <w:sz w:val="24"/>
          <w:szCs w:val="24"/>
        </w:rPr>
        <w:t xml:space="preserve">/ </w:t>
      </w:r>
      <w:r w:rsidRPr="00927028">
        <w:rPr>
          <w:rFonts w:eastAsia="Times New Roman" w:cs="Arial"/>
          <w:color w:val="auto"/>
          <w:sz w:val="24"/>
          <w:szCs w:val="24"/>
        </w:rPr>
        <w:t xml:space="preserve">calliet@buffalo.edu </w:t>
      </w:r>
    </w:p>
    <w:p w14:paraId="3F5B1894" w14:textId="77777777" w:rsidR="00DF4084" w:rsidRPr="00F30AC8" w:rsidRDefault="00DF4084" w:rsidP="007268DD">
      <w:pPr>
        <w:pStyle w:val="NoSpacing"/>
        <w:jc w:val="center"/>
        <w:rPr>
          <w:rFonts w:eastAsia="Times New Roman" w:cs="Arial"/>
          <w:color w:val="auto"/>
          <w:sz w:val="12"/>
          <w:szCs w:val="12"/>
        </w:rPr>
      </w:pPr>
    </w:p>
    <w:p w14:paraId="10ABE402" w14:textId="77777777" w:rsidR="004A4CDE" w:rsidRPr="00927028" w:rsidRDefault="004A4CDE" w:rsidP="00AC2C08">
      <w:pPr>
        <w:pStyle w:val="Heading2"/>
        <w:spacing w:before="6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927028">
        <w:rPr>
          <w:rFonts w:ascii="Arial" w:hAnsi="Arial" w:cs="Arial"/>
          <w:b/>
          <w:color w:val="auto"/>
          <w:sz w:val="24"/>
          <w:szCs w:val="24"/>
        </w:rPr>
        <w:t xml:space="preserve">EDUCATION </w:t>
      </w:r>
    </w:p>
    <w:p w14:paraId="2D56E0A4" w14:textId="77777777" w:rsidR="004A4CDE" w:rsidRPr="00927028" w:rsidRDefault="004A4CDE" w:rsidP="00AC2C08">
      <w:pPr>
        <w:pStyle w:val="Heading3"/>
        <w:spacing w:before="60" w:line="240" w:lineRule="auto"/>
        <w:rPr>
          <w:rFonts w:ascii="Arial" w:hAnsi="Arial" w:cs="Arial"/>
          <w:i/>
          <w:color w:val="auto"/>
          <w:sz w:val="24"/>
        </w:rPr>
      </w:pPr>
      <w:r w:rsidRPr="00927028">
        <w:rPr>
          <w:rFonts w:ascii="Arial" w:hAnsi="Arial" w:cs="Arial"/>
          <w:i/>
          <w:color w:val="auto"/>
          <w:sz w:val="24"/>
        </w:rPr>
        <w:t xml:space="preserve">University at Buffalo, </w:t>
      </w:r>
      <w:proofErr w:type="gramStart"/>
      <w:r w:rsidRPr="00927028">
        <w:rPr>
          <w:rFonts w:ascii="Arial" w:hAnsi="Arial" w:cs="Arial"/>
          <w:i/>
          <w:color w:val="auto"/>
          <w:sz w:val="24"/>
        </w:rPr>
        <w:t>The</w:t>
      </w:r>
      <w:proofErr w:type="gramEnd"/>
      <w:r w:rsidRPr="00927028">
        <w:rPr>
          <w:rFonts w:ascii="Arial" w:hAnsi="Arial" w:cs="Arial"/>
          <w:i/>
          <w:color w:val="auto"/>
          <w:sz w:val="24"/>
        </w:rPr>
        <w:t xml:space="preserve"> State University of New York </w:t>
      </w:r>
    </w:p>
    <w:p w14:paraId="78F4CB17" w14:textId="78227639" w:rsidR="004A4CDE" w:rsidRPr="00927028" w:rsidRDefault="004A4CDE" w:rsidP="00927028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927028">
        <w:rPr>
          <w:rFonts w:ascii="Arial" w:hAnsi="Arial" w:cs="Arial"/>
          <w:i w:val="0"/>
          <w:color w:val="auto"/>
        </w:rPr>
        <w:t>Bachelor of Science in Exercise Science, May 2</w:t>
      </w:r>
      <w:r w:rsidR="00DB5E78">
        <w:rPr>
          <w:rFonts w:ascii="Arial" w:hAnsi="Arial" w:cs="Arial"/>
          <w:i w:val="0"/>
          <w:color w:val="auto"/>
        </w:rPr>
        <w:t>0</w:t>
      </w:r>
      <w:r w:rsidR="00E50381">
        <w:rPr>
          <w:rFonts w:ascii="Arial" w:hAnsi="Arial" w:cs="Arial"/>
          <w:i w:val="0"/>
          <w:color w:val="auto"/>
        </w:rPr>
        <w:t>XX</w:t>
      </w:r>
    </w:p>
    <w:p w14:paraId="6220378D" w14:textId="5910EAA7" w:rsidR="004A4CDE" w:rsidRPr="00886374" w:rsidRDefault="004A4CDE" w:rsidP="000307B1">
      <w:pPr>
        <w:spacing w:after="0" w:line="240" w:lineRule="auto"/>
        <w:rPr>
          <w:rFonts w:ascii="Arial" w:hAnsi="Arial" w:cs="Arial"/>
          <w:sz w:val="24"/>
        </w:rPr>
      </w:pPr>
      <w:r w:rsidRPr="00886374">
        <w:rPr>
          <w:rFonts w:ascii="Arial" w:hAnsi="Arial" w:cs="Arial"/>
          <w:sz w:val="24"/>
        </w:rPr>
        <w:t xml:space="preserve">GPA: 3.4/4.0 </w:t>
      </w:r>
    </w:p>
    <w:p w14:paraId="7E376170" w14:textId="77777777" w:rsidR="00F30AC8" w:rsidRDefault="00886374" w:rsidP="00F30AC8">
      <w:pPr>
        <w:spacing w:after="0"/>
        <w:rPr>
          <w:rFonts w:ascii="Arial" w:hAnsi="Arial" w:cs="Arial"/>
          <w:sz w:val="24"/>
        </w:rPr>
      </w:pPr>
      <w:r w:rsidRPr="000307B1">
        <w:rPr>
          <w:rFonts w:ascii="Arial" w:hAnsi="Arial" w:cs="Arial"/>
          <w:sz w:val="24"/>
        </w:rPr>
        <w:t>Relevant</w:t>
      </w:r>
      <w:r w:rsidR="004A4CDE" w:rsidRPr="000307B1">
        <w:rPr>
          <w:rFonts w:ascii="Arial" w:hAnsi="Arial" w:cs="Arial"/>
          <w:sz w:val="24"/>
        </w:rPr>
        <w:t xml:space="preserve"> coursework:  Exercise Physiology, Gross Human Anatomy, Biomechanics</w:t>
      </w:r>
    </w:p>
    <w:p w14:paraId="0900025B" w14:textId="59D93E49" w:rsidR="004A4CDE" w:rsidRPr="00F30AC8" w:rsidRDefault="004A4CDE" w:rsidP="00F30AC8">
      <w:pPr>
        <w:spacing w:after="0"/>
        <w:rPr>
          <w:rFonts w:ascii="Arial" w:hAnsi="Arial" w:cs="Arial"/>
          <w:sz w:val="12"/>
          <w:szCs w:val="12"/>
        </w:rPr>
      </w:pPr>
      <w:r w:rsidRPr="000307B1">
        <w:rPr>
          <w:rFonts w:ascii="Arial" w:hAnsi="Arial" w:cs="Arial"/>
          <w:sz w:val="24"/>
        </w:rPr>
        <w:t xml:space="preserve"> </w:t>
      </w:r>
    </w:p>
    <w:p w14:paraId="60670046" w14:textId="753B4216" w:rsidR="004A4CDE" w:rsidRPr="00927028" w:rsidRDefault="004A4CDE" w:rsidP="00F30AC8">
      <w:pPr>
        <w:pStyle w:val="Heading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0307B1">
        <w:rPr>
          <w:rFonts w:ascii="Arial" w:hAnsi="Arial" w:cs="Arial"/>
          <w:b/>
          <w:color w:val="auto"/>
          <w:sz w:val="24"/>
          <w:szCs w:val="24"/>
        </w:rPr>
        <w:t>CE</w:t>
      </w:r>
      <w:r w:rsidRPr="00927028">
        <w:rPr>
          <w:rFonts w:ascii="Arial" w:hAnsi="Arial" w:cs="Arial"/>
          <w:b/>
          <w:color w:val="auto"/>
          <w:sz w:val="24"/>
          <w:szCs w:val="24"/>
        </w:rPr>
        <w:t xml:space="preserve">RTIFICATIONS </w:t>
      </w:r>
    </w:p>
    <w:p w14:paraId="6A826581" w14:textId="6FD45C1C" w:rsidR="004A4CDE" w:rsidRPr="00B328D6" w:rsidRDefault="004A4CDE" w:rsidP="000307B1">
      <w:pPr>
        <w:spacing w:after="0" w:line="240" w:lineRule="auto"/>
        <w:rPr>
          <w:rFonts w:ascii="Arial" w:hAnsi="Arial" w:cs="Arial"/>
          <w:sz w:val="24"/>
        </w:rPr>
      </w:pPr>
      <w:r w:rsidRPr="000307B1">
        <w:rPr>
          <w:rFonts w:ascii="Arial" w:hAnsi="Arial" w:cs="Arial"/>
          <w:sz w:val="24"/>
        </w:rPr>
        <w:t>CPR</w:t>
      </w:r>
      <w:r w:rsidRPr="00B328D6">
        <w:rPr>
          <w:rFonts w:ascii="Arial" w:hAnsi="Arial" w:cs="Arial"/>
          <w:sz w:val="24"/>
        </w:rPr>
        <w:t xml:space="preserve">/First Aid certified by </w:t>
      </w:r>
      <w:r w:rsidR="008B4B53">
        <w:rPr>
          <w:rFonts w:ascii="Arial" w:hAnsi="Arial" w:cs="Arial"/>
          <w:sz w:val="24"/>
        </w:rPr>
        <w:t xml:space="preserve">The American Heart Association, </w:t>
      </w:r>
      <w:r w:rsidRPr="00B328D6">
        <w:rPr>
          <w:rFonts w:ascii="Arial" w:hAnsi="Arial" w:cs="Arial"/>
          <w:sz w:val="24"/>
        </w:rPr>
        <w:t>June 2</w:t>
      </w:r>
      <w:r w:rsidR="00DB5E78" w:rsidRPr="00B328D6">
        <w:rPr>
          <w:rFonts w:ascii="Arial" w:hAnsi="Arial" w:cs="Arial"/>
          <w:sz w:val="24"/>
        </w:rPr>
        <w:t>0</w:t>
      </w:r>
      <w:r w:rsidR="00E50381">
        <w:rPr>
          <w:rFonts w:ascii="Arial" w:hAnsi="Arial" w:cs="Arial"/>
          <w:sz w:val="24"/>
        </w:rPr>
        <w:t>XX</w:t>
      </w:r>
    </w:p>
    <w:p w14:paraId="277CEB2B" w14:textId="3812732D" w:rsidR="00134B16" w:rsidRDefault="004A4CDE" w:rsidP="000307B1">
      <w:pPr>
        <w:spacing w:after="0" w:line="240" w:lineRule="auto"/>
        <w:rPr>
          <w:rFonts w:ascii="Arial" w:hAnsi="Arial" w:cs="Arial"/>
          <w:sz w:val="24"/>
        </w:rPr>
      </w:pPr>
      <w:r w:rsidRPr="00B328D6">
        <w:rPr>
          <w:rFonts w:ascii="Arial" w:hAnsi="Arial" w:cs="Arial"/>
          <w:sz w:val="24"/>
        </w:rPr>
        <w:t>Com</w:t>
      </w:r>
      <w:r w:rsidR="008B4B53">
        <w:rPr>
          <w:rFonts w:ascii="Arial" w:hAnsi="Arial" w:cs="Arial"/>
          <w:sz w:val="24"/>
        </w:rPr>
        <w:t xml:space="preserve">pletion of HIPPA basics course, </w:t>
      </w:r>
      <w:r w:rsidRPr="00B328D6">
        <w:rPr>
          <w:rFonts w:ascii="Arial" w:hAnsi="Arial" w:cs="Arial"/>
          <w:sz w:val="24"/>
        </w:rPr>
        <w:t>July 20</w:t>
      </w:r>
      <w:r w:rsidR="00E50381">
        <w:rPr>
          <w:rFonts w:ascii="Arial" w:hAnsi="Arial" w:cs="Arial"/>
          <w:sz w:val="24"/>
        </w:rPr>
        <w:t>XX</w:t>
      </w:r>
    </w:p>
    <w:p w14:paraId="37C19ED2" w14:textId="77777777" w:rsidR="00F30AC8" w:rsidRPr="00F30AC8" w:rsidRDefault="00F30AC8" w:rsidP="000307B1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7E569A46" w14:textId="494DA396" w:rsidR="004A4CDE" w:rsidRPr="00927028" w:rsidRDefault="004A4CDE" w:rsidP="000307B1">
      <w:pPr>
        <w:pStyle w:val="Heading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927028">
        <w:rPr>
          <w:rFonts w:ascii="Arial" w:hAnsi="Arial" w:cs="Arial"/>
          <w:b/>
          <w:color w:val="auto"/>
          <w:sz w:val="24"/>
          <w:szCs w:val="24"/>
        </w:rPr>
        <w:t xml:space="preserve">RELATED WORK EXPERIENCE </w:t>
      </w:r>
    </w:p>
    <w:p w14:paraId="5B695E79" w14:textId="4B5F2F08" w:rsidR="004A4CDE" w:rsidRPr="00927028" w:rsidRDefault="004A4CDE" w:rsidP="00AC2C08">
      <w:pPr>
        <w:pStyle w:val="Heading3"/>
        <w:spacing w:before="60" w:line="240" w:lineRule="auto"/>
        <w:rPr>
          <w:rFonts w:ascii="Arial" w:hAnsi="Arial" w:cs="Arial"/>
          <w:i/>
          <w:color w:val="auto"/>
          <w:sz w:val="24"/>
        </w:rPr>
      </w:pPr>
      <w:r w:rsidRPr="00927028">
        <w:rPr>
          <w:rFonts w:ascii="Arial" w:hAnsi="Arial" w:cs="Arial"/>
          <w:i/>
          <w:color w:val="auto"/>
          <w:sz w:val="24"/>
        </w:rPr>
        <w:t xml:space="preserve">Buffalo Spine and Sports </w:t>
      </w:r>
      <w:r w:rsidR="008B4B53">
        <w:rPr>
          <w:rFonts w:ascii="Arial" w:hAnsi="Arial" w:cs="Arial"/>
          <w:i/>
          <w:color w:val="auto"/>
          <w:sz w:val="24"/>
        </w:rPr>
        <w:t xml:space="preserve">Institute, Williamsville, NY, </w:t>
      </w:r>
      <w:r w:rsidRPr="00927028">
        <w:rPr>
          <w:rFonts w:ascii="Arial" w:hAnsi="Arial" w:cs="Arial"/>
          <w:i/>
          <w:color w:val="auto"/>
          <w:sz w:val="24"/>
        </w:rPr>
        <w:t>January-May 20</w:t>
      </w:r>
      <w:r w:rsidR="00E50381">
        <w:rPr>
          <w:rFonts w:ascii="Arial" w:hAnsi="Arial" w:cs="Arial"/>
          <w:i/>
          <w:color w:val="auto"/>
          <w:sz w:val="24"/>
        </w:rPr>
        <w:t>XX</w:t>
      </w:r>
    </w:p>
    <w:p w14:paraId="745A2949" w14:textId="77777777" w:rsidR="004A4CDE" w:rsidRPr="00927028" w:rsidRDefault="004A4CDE" w:rsidP="00927028">
      <w:pPr>
        <w:spacing w:after="15" w:line="248" w:lineRule="auto"/>
        <w:rPr>
          <w:rFonts w:ascii="Arial" w:hAnsi="Arial" w:cs="Arial"/>
          <w:color w:val="auto"/>
          <w:sz w:val="24"/>
          <w:szCs w:val="24"/>
        </w:rPr>
      </w:pPr>
      <w:r w:rsidRPr="00927028">
        <w:rPr>
          <w:rFonts w:ascii="Arial" w:eastAsiaTheme="majorEastAsia" w:hAnsi="Arial" w:cs="Arial"/>
          <w:color w:val="auto"/>
          <w:sz w:val="24"/>
          <w:szCs w:val="24"/>
        </w:rPr>
        <w:t xml:space="preserve">Intern </w:t>
      </w:r>
    </w:p>
    <w:p w14:paraId="02420F44" w14:textId="0D5406CD" w:rsidR="004A4CDE" w:rsidRPr="00927028" w:rsidRDefault="00BA0A1F" w:rsidP="008B4B53">
      <w:pPr>
        <w:pStyle w:val="ListParagraph"/>
      </w:pPr>
      <w:r>
        <w:t xml:space="preserve">Collaborated with physical therapist and </w:t>
      </w:r>
      <w:r w:rsidR="009D3047">
        <w:t>20</w:t>
      </w:r>
      <w:r w:rsidR="004A4CDE" w:rsidRPr="00927028">
        <w:t xml:space="preserve"> patients to guide scheduled exercise routines</w:t>
      </w:r>
    </w:p>
    <w:p w14:paraId="3B50589A" w14:textId="4BDBD3DC" w:rsidR="004A4CDE" w:rsidRPr="00927028" w:rsidRDefault="00AD7735" w:rsidP="008B4B53">
      <w:pPr>
        <w:pStyle w:val="ListParagraph"/>
      </w:pPr>
      <w:r>
        <w:t xml:space="preserve">Created new intake process and increased efficiency </w:t>
      </w:r>
      <w:r w:rsidR="003C5FCA">
        <w:t>of appointment scheduling</w:t>
      </w:r>
    </w:p>
    <w:p w14:paraId="1463EEEE" w14:textId="1AA88EB4" w:rsidR="004A4CDE" w:rsidRDefault="004A4CDE" w:rsidP="008B4B53">
      <w:pPr>
        <w:pStyle w:val="ListParagraph"/>
      </w:pPr>
      <w:r w:rsidRPr="00927028">
        <w:t>Maintained clean and organized exercise facility</w:t>
      </w:r>
      <w:r w:rsidR="00FA186B">
        <w:t xml:space="preserve"> and equipment</w:t>
      </w:r>
      <w:r w:rsidR="009D3047">
        <w:t xml:space="preserve"> daily</w:t>
      </w:r>
      <w:r w:rsidRPr="00927028">
        <w:t xml:space="preserve"> </w:t>
      </w:r>
    </w:p>
    <w:p w14:paraId="2C7859E4" w14:textId="746650B4" w:rsidR="00312502" w:rsidRPr="00927028" w:rsidRDefault="00312502" w:rsidP="008B4B53">
      <w:pPr>
        <w:pStyle w:val="ListParagraph"/>
      </w:pPr>
      <w:r>
        <w:t>P</w:t>
      </w:r>
      <w:r w:rsidRPr="00927028">
        <w:t xml:space="preserve">rocessed required documents </w:t>
      </w:r>
      <w:r>
        <w:t xml:space="preserve">and </w:t>
      </w:r>
      <w:r w:rsidR="00CA295A">
        <w:t>updated</w:t>
      </w:r>
      <w:r>
        <w:t xml:space="preserve"> 75</w:t>
      </w:r>
      <w:r w:rsidRPr="00927028">
        <w:t xml:space="preserve"> confidential patient charts </w:t>
      </w:r>
    </w:p>
    <w:p w14:paraId="58D1E8EA" w14:textId="094F1B21" w:rsidR="00134B16" w:rsidRDefault="009222BB" w:rsidP="008B4B53">
      <w:pPr>
        <w:pStyle w:val="ListParagraph"/>
      </w:pPr>
      <w:r>
        <w:t>Coordinated p</w:t>
      </w:r>
      <w:r w:rsidR="004A4CDE" w:rsidRPr="00927028">
        <w:t>hysical therapy evaluation</w:t>
      </w:r>
      <w:r>
        <w:t xml:space="preserve"> observations</w:t>
      </w:r>
      <w:r w:rsidR="004A4CDE" w:rsidRPr="00927028">
        <w:t xml:space="preserve"> and exercise sessions</w:t>
      </w:r>
      <w:r>
        <w:t xml:space="preserve"> with team of 3 physical therapists and strength and conditioning specialists</w:t>
      </w:r>
    </w:p>
    <w:p w14:paraId="3AD068B3" w14:textId="77777777" w:rsidR="00F30AC8" w:rsidRPr="00F30AC8" w:rsidRDefault="00F30AC8" w:rsidP="00F30AC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E14BA7" w14:textId="77777777" w:rsidR="004A4CDE" w:rsidRPr="00927028" w:rsidRDefault="004A4CDE" w:rsidP="00F30AC8">
      <w:pPr>
        <w:pStyle w:val="Heading2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927028">
        <w:rPr>
          <w:rFonts w:ascii="Arial" w:hAnsi="Arial" w:cs="Arial"/>
          <w:b/>
          <w:color w:val="auto"/>
          <w:sz w:val="24"/>
          <w:szCs w:val="24"/>
        </w:rPr>
        <w:t xml:space="preserve">EXERCISE SCIENCE PROJECTS </w:t>
      </w:r>
    </w:p>
    <w:p w14:paraId="691FF5B2" w14:textId="0BC7F98D" w:rsidR="004A4CDE" w:rsidRPr="00927028" w:rsidRDefault="004A4CDE" w:rsidP="00AC2C08">
      <w:pPr>
        <w:pStyle w:val="Heading3"/>
        <w:spacing w:before="60" w:line="240" w:lineRule="auto"/>
        <w:rPr>
          <w:rFonts w:ascii="Arial" w:hAnsi="Arial" w:cs="Arial"/>
          <w:i/>
          <w:color w:val="auto"/>
          <w:sz w:val="24"/>
        </w:rPr>
      </w:pPr>
      <w:r w:rsidRPr="00927028">
        <w:rPr>
          <w:rFonts w:ascii="Arial" w:hAnsi="Arial" w:cs="Arial"/>
          <w:i/>
          <w:color w:val="auto"/>
          <w:sz w:val="24"/>
        </w:rPr>
        <w:t>Stability Ball Ex</w:t>
      </w:r>
      <w:r w:rsidR="008B4B53">
        <w:rPr>
          <w:rFonts w:ascii="Arial" w:hAnsi="Arial" w:cs="Arial"/>
          <w:i/>
          <w:color w:val="auto"/>
          <w:sz w:val="24"/>
        </w:rPr>
        <w:t xml:space="preserve">ercises, University at Buffalo, </w:t>
      </w:r>
      <w:proofErr w:type="gramStart"/>
      <w:r w:rsidRPr="00927028">
        <w:rPr>
          <w:rFonts w:ascii="Arial" w:hAnsi="Arial" w:cs="Arial"/>
          <w:i/>
          <w:color w:val="auto"/>
          <w:sz w:val="24"/>
        </w:rPr>
        <w:t>Spring</w:t>
      </w:r>
      <w:proofErr w:type="gramEnd"/>
      <w:r w:rsidRPr="00927028">
        <w:rPr>
          <w:rFonts w:ascii="Arial" w:hAnsi="Arial" w:cs="Arial"/>
          <w:i/>
          <w:color w:val="auto"/>
          <w:sz w:val="24"/>
        </w:rPr>
        <w:t xml:space="preserve"> 20</w:t>
      </w:r>
      <w:r w:rsidR="00E50381">
        <w:rPr>
          <w:rFonts w:ascii="Arial" w:hAnsi="Arial" w:cs="Arial"/>
          <w:i/>
          <w:color w:val="auto"/>
          <w:sz w:val="24"/>
        </w:rPr>
        <w:t>XX</w:t>
      </w:r>
    </w:p>
    <w:p w14:paraId="0A219811" w14:textId="31F553EA" w:rsidR="004A4CDE" w:rsidRPr="00927028" w:rsidRDefault="004C418C" w:rsidP="008B4B53">
      <w:pPr>
        <w:pStyle w:val="ListParagraph"/>
      </w:pPr>
      <w:r>
        <w:t>Developed</w:t>
      </w:r>
      <w:r w:rsidR="004A4CDE" w:rsidRPr="00927028">
        <w:t xml:space="preserve"> exercise presentation utilizing versatility of stability ball including benefits, muscles involved, general guidelines and </w:t>
      </w:r>
      <w:r w:rsidR="00AD35B6">
        <w:t xml:space="preserve">15 </w:t>
      </w:r>
      <w:r w:rsidR="004A4CDE" w:rsidRPr="00927028">
        <w:t xml:space="preserve">specific exercises </w:t>
      </w:r>
    </w:p>
    <w:p w14:paraId="45D374F4" w14:textId="4B5AF34E" w:rsidR="00134B16" w:rsidRPr="00F30AC8" w:rsidRDefault="004A4CDE" w:rsidP="008B4B53">
      <w:pPr>
        <w:pStyle w:val="ListParagraph"/>
      </w:pPr>
      <w:r w:rsidRPr="00F30AC8">
        <w:t>Presented and demonstrated to more than 30 peers improving public speaking and communication skills</w:t>
      </w:r>
    </w:p>
    <w:p w14:paraId="5C3A97FF" w14:textId="25904BE6" w:rsidR="004A4CDE" w:rsidRPr="00927028" w:rsidRDefault="004A4CDE" w:rsidP="00F30AC8">
      <w:pPr>
        <w:spacing w:after="0" w:line="240" w:lineRule="auto"/>
        <w:rPr>
          <w:rFonts w:ascii="Arial" w:hAnsi="Arial" w:cs="Arial"/>
          <w:i/>
          <w:color w:val="auto"/>
          <w:sz w:val="24"/>
        </w:rPr>
      </w:pPr>
      <w:r w:rsidRPr="00E65CA1">
        <w:rPr>
          <w:rFonts w:ascii="Arial" w:hAnsi="Arial" w:cs="Arial"/>
          <w:i/>
          <w:iCs/>
          <w:sz w:val="24"/>
        </w:rPr>
        <w:t>Child</w:t>
      </w:r>
      <w:r w:rsidRPr="00F30AC8">
        <w:rPr>
          <w:rFonts w:ascii="Arial" w:hAnsi="Arial" w:cs="Arial"/>
          <w:sz w:val="24"/>
        </w:rPr>
        <w:t>re</w:t>
      </w:r>
      <w:r w:rsidRPr="00927028">
        <w:rPr>
          <w:rFonts w:ascii="Arial" w:hAnsi="Arial" w:cs="Arial"/>
          <w:i/>
          <w:color w:val="auto"/>
          <w:sz w:val="24"/>
        </w:rPr>
        <w:t>n’s Soccer Group Obse</w:t>
      </w:r>
      <w:r w:rsidR="008B4B53">
        <w:rPr>
          <w:rFonts w:ascii="Arial" w:hAnsi="Arial" w:cs="Arial"/>
          <w:i/>
          <w:color w:val="auto"/>
          <w:sz w:val="24"/>
        </w:rPr>
        <w:t xml:space="preserve">rvation, University at Buffalo, </w:t>
      </w:r>
      <w:proofErr w:type="gramStart"/>
      <w:r w:rsidRPr="00927028">
        <w:rPr>
          <w:rFonts w:ascii="Arial" w:hAnsi="Arial" w:cs="Arial"/>
          <w:i/>
          <w:color w:val="auto"/>
          <w:sz w:val="24"/>
        </w:rPr>
        <w:t>Spring</w:t>
      </w:r>
      <w:proofErr w:type="gramEnd"/>
      <w:r w:rsidRPr="00927028">
        <w:rPr>
          <w:rFonts w:ascii="Arial" w:hAnsi="Arial" w:cs="Arial"/>
          <w:i/>
          <w:color w:val="auto"/>
          <w:sz w:val="24"/>
        </w:rPr>
        <w:t xml:space="preserve"> 20</w:t>
      </w:r>
      <w:r w:rsidR="00E50381">
        <w:rPr>
          <w:rFonts w:ascii="Arial" w:hAnsi="Arial" w:cs="Arial"/>
          <w:i/>
          <w:color w:val="auto"/>
          <w:sz w:val="24"/>
        </w:rPr>
        <w:t>XX</w:t>
      </w:r>
    </w:p>
    <w:p w14:paraId="4EE5E5EE" w14:textId="74E0C47E" w:rsidR="004A4CDE" w:rsidRPr="00927028" w:rsidRDefault="004A4CDE" w:rsidP="008B4B53">
      <w:pPr>
        <w:pStyle w:val="ListParagraph"/>
      </w:pPr>
      <w:r w:rsidRPr="00927028">
        <w:t>Viewed, recorded and organized presentation of children’s soccer practice examining goals of program, specific drills used, suggested improvements and comparisons of children’s ballistic skills and cognitive abilities specific to age range</w:t>
      </w:r>
      <w:r w:rsidR="00CC1D12">
        <w:t>s between 5 and 1</w:t>
      </w:r>
      <w:r w:rsidR="00D115FA">
        <w:t>3</w:t>
      </w:r>
    </w:p>
    <w:p w14:paraId="64B2C28F" w14:textId="68B8E93F" w:rsidR="00134B16" w:rsidRPr="00927028" w:rsidRDefault="004A4CDE" w:rsidP="008B4B53">
      <w:pPr>
        <w:pStyle w:val="ListParagraph"/>
      </w:pPr>
      <w:r w:rsidRPr="00927028">
        <w:t xml:space="preserve">Presented data to more than 40 students </w:t>
      </w:r>
      <w:r w:rsidR="006158A4">
        <w:t>regarding program findings and recommendations</w:t>
      </w:r>
    </w:p>
    <w:p w14:paraId="38DEE5C1" w14:textId="77777777" w:rsidR="004A4CDE" w:rsidRPr="00927028" w:rsidRDefault="004A4CDE" w:rsidP="00AC2C08">
      <w:pPr>
        <w:pStyle w:val="Heading2"/>
        <w:spacing w:before="6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927028">
        <w:rPr>
          <w:rFonts w:ascii="Arial" w:hAnsi="Arial" w:cs="Arial"/>
          <w:b/>
          <w:color w:val="auto"/>
          <w:sz w:val="24"/>
          <w:szCs w:val="24"/>
        </w:rPr>
        <w:t xml:space="preserve">FIELD OBSERVATIONS </w:t>
      </w:r>
    </w:p>
    <w:p w14:paraId="5A20F5FA" w14:textId="7AEB30A5" w:rsidR="004A4CDE" w:rsidRPr="00927028" w:rsidRDefault="004A4CDE" w:rsidP="00AC2C08">
      <w:pPr>
        <w:pStyle w:val="Heading3"/>
        <w:spacing w:before="60" w:line="240" w:lineRule="auto"/>
        <w:rPr>
          <w:rFonts w:ascii="Arial" w:hAnsi="Arial" w:cs="Arial"/>
          <w:i/>
          <w:color w:val="auto"/>
          <w:sz w:val="24"/>
        </w:rPr>
      </w:pPr>
      <w:r w:rsidRPr="00927028">
        <w:rPr>
          <w:rFonts w:ascii="Arial" w:hAnsi="Arial" w:cs="Arial"/>
          <w:i/>
          <w:color w:val="auto"/>
          <w:sz w:val="24"/>
        </w:rPr>
        <w:t>Bally’s Total Fitness Silve</w:t>
      </w:r>
      <w:r w:rsidR="008B4B53">
        <w:rPr>
          <w:rFonts w:ascii="Arial" w:hAnsi="Arial" w:cs="Arial"/>
          <w:i/>
          <w:color w:val="auto"/>
          <w:sz w:val="24"/>
        </w:rPr>
        <w:t xml:space="preserve">r Yoga and Kwando, Amherst, NY, </w:t>
      </w:r>
      <w:proofErr w:type="gramStart"/>
      <w:r w:rsidRPr="00927028">
        <w:rPr>
          <w:rFonts w:ascii="Arial" w:hAnsi="Arial" w:cs="Arial"/>
          <w:i/>
          <w:color w:val="auto"/>
          <w:sz w:val="24"/>
        </w:rPr>
        <w:t>Spring</w:t>
      </w:r>
      <w:proofErr w:type="gramEnd"/>
      <w:r w:rsidRPr="00927028">
        <w:rPr>
          <w:rFonts w:ascii="Arial" w:hAnsi="Arial" w:cs="Arial"/>
          <w:i/>
          <w:color w:val="auto"/>
          <w:sz w:val="24"/>
        </w:rPr>
        <w:t xml:space="preserve"> 20</w:t>
      </w:r>
      <w:r w:rsidR="00E50381">
        <w:rPr>
          <w:rFonts w:ascii="Arial" w:hAnsi="Arial" w:cs="Arial"/>
          <w:i/>
          <w:color w:val="auto"/>
          <w:sz w:val="24"/>
        </w:rPr>
        <w:t>XX</w:t>
      </w:r>
      <w:r w:rsidRPr="00927028">
        <w:rPr>
          <w:rFonts w:ascii="Arial" w:hAnsi="Arial" w:cs="Arial"/>
          <w:i/>
          <w:color w:val="auto"/>
          <w:sz w:val="24"/>
        </w:rPr>
        <w:t xml:space="preserve"> </w:t>
      </w:r>
    </w:p>
    <w:p w14:paraId="3D8961FF" w14:textId="44BA50D4" w:rsidR="004A4CDE" w:rsidRPr="00927028" w:rsidRDefault="004A4CDE" w:rsidP="008B4B53">
      <w:pPr>
        <w:pStyle w:val="ListParagraph"/>
      </w:pPr>
      <w:r w:rsidRPr="00927028">
        <w:t>Observed and recorded data focusing on duration, intensity, frequency, program goals and exercises performed</w:t>
      </w:r>
      <w:r w:rsidR="0092578B">
        <w:t xml:space="preserve"> for 30 clients</w:t>
      </w:r>
    </w:p>
    <w:p w14:paraId="5A8135DF" w14:textId="07983277" w:rsidR="004A4CDE" w:rsidRPr="00927028" w:rsidRDefault="004A4CDE" w:rsidP="00927028">
      <w:pPr>
        <w:pStyle w:val="Heading3"/>
        <w:rPr>
          <w:rFonts w:ascii="Arial" w:hAnsi="Arial" w:cs="Arial"/>
          <w:i/>
          <w:color w:val="auto"/>
          <w:sz w:val="24"/>
        </w:rPr>
      </w:pPr>
      <w:r w:rsidRPr="00927028">
        <w:rPr>
          <w:rFonts w:ascii="Arial" w:hAnsi="Arial" w:cs="Arial"/>
          <w:i/>
          <w:color w:val="auto"/>
          <w:sz w:val="24"/>
        </w:rPr>
        <w:t>Ba</w:t>
      </w:r>
      <w:r w:rsidR="00927028">
        <w:rPr>
          <w:rFonts w:ascii="Arial" w:hAnsi="Arial" w:cs="Arial"/>
          <w:i/>
          <w:color w:val="auto"/>
          <w:sz w:val="24"/>
        </w:rPr>
        <w:t>lly’s Total Fitness Youth Swim L</w:t>
      </w:r>
      <w:r w:rsidR="008B4B53">
        <w:rPr>
          <w:rFonts w:ascii="Arial" w:hAnsi="Arial" w:cs="Arial"/>
          <w:i/>
          <w:color w:val="auto"/>
          <w:sz w:val="24"/>
        </w:rPr>
        <w:t xml:space="preserve">essons, Amherst, NY, </w:t>
      </w:r>
      <w:proofErr w:type="gramStart"/>
      <w:r w:rsidRPr="00927028">
        <w:rPr>
          <w:rFonts w:ascii="Arial" w:hAnsi="Arial" w:cs="Arial"/>
          <w:i/>
          <w:color w:val="auto"/>
          <w:sz w:val="24"/>
        </w:rPr>
        <w:t>Spring</w:t>
      </w:r>
      <w:proofErr w:type="gramEnd"/>
      <w:r w:rsidRPr="00927028">
        <w:rPr>
          <w:rFonts w:ascii="Arial" w:hAnsi="Arial" w:cs="Arial"/>
          <w:i/>
          <w:color w:val="auto"/>
          <w:sz w:val="24"/>
        </w:rPr>
        <w:t xml:space="preserve"> 20</w:t>
      </w:r>
      <w:r w:rsidR="00E50381">
        <w:rPr>
          <w:rFonts w:ascii="Arial" w:hAnsi="Arial" w:cs="Arial"/>
          <w:i/>
          <w:color w:val="auto"/>
          <w:sz w:val="24"/>
        </w:rPr>
        <w:t>XX</w:t>
      </w:r>
    </w:p>
    <w:p w14:paraId="66B03C51" w14:textId="77777777" w:rsidR="00F30AC8" w:rsidRPr="008B4B53" w:rsidRDefault="004A4CDE" w:rsidP="008B4B53">
      <w:pPr>
        <w:pStyle w:val="ListParagraph"/>
        <w:rPr>
          <w:b/>
          <w:color w:val="auto"/>
        </w:rPr>
      </w:pPr>
      <w:r w:rsidRPr="008B4B53">
        <w:t xml:space="preserve">Examined and noted aspects centering on supervision, activities completed, goals and children’s physical and mental ability pertaining to </w:t>
      </w:r>
      <w:r w:rsidR="0092578B" w:rsidRPr="008B4B53">
        <w:t xml:space="preserve">10 </w:t>
      </w:r>
      <w:r w:rsidRPr="008B4B53">
        <w:t>aquatic exercise</w:t>
      </w:r>
      <w:r w:rsidR="0092578B" w:rsidRPr="008B4B53">
        <w:t>s</w:t>
      </w:r>
    </w:p>
    <w:p w14:paraId="271B2874" w14:textId="1ADE8C12" w:rsidR="007268DD" w:rsidRPr="00F30AC8" w:rsidRDefault="007268DD" w:rsidP="00BB535D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F30AC8">
        <w:rPr>
          <w:rFonts w:ascii="Arial" w:hAnsi="Arial" w:cs="Arial"/>
          <w:b/>
          <w:color w:val="auto"/>
          <w:sz w:val="24"/>
          <w:szCs w:val="24"/>
        </w:rPr>
        <w:t>VOLUN</w:t>
      </w:r>
      <w:r w:rsidR="00E04E57" w:rsidRPr="00F30AC8">
        <w:rPr>
          <w:rFonts w:ascii="Arial" w:hAnsi="Arial" w:cs="Arial"/>
          <w:b/>
          <w:color w:val="auto"/>
          <w:sz w:val="24"/>
          <w:szCs w:val="24"/>
        </w:rPr>
        <w:t>T</w:t>
      </w:r>
      <w:r w:rsidRPr="00F30AC8">
        <w:rPr>
          <w:rFonts w:ascii="Arial" w:hAnsi="Arial" w:cs="Arial"/>
          <w:b/>
          <w:color w:val="auto"/>
          <w:sz w:val="24"/>
          <w:szCs w:val="24"/>
        </w:rPr>
        <w:t xml:space="preserve">EER EXPERIENCE </w:t>
      </w:r>
    </w:p>
    <w:p w14:paraId="15290C20" w14:textId="32EA939B" w:rsidR="000307B1" w:rsidRPr="00D31623" w:rsidRDefault="000307B1" w:rsidP="00D31623">
      <w:pPr>
        <w:spacing w:after="0" w:line="240" w:lineRule="auto"/>
        <w:rPr>
          <w:rFonts w:ascii="Arial" w:hAnsi="Arial" w:cs="Arial"/>
        </w:rPr>
      </w:pPr>
      <w:r w:rsidRPr="00D31623">
        <w:rPr>
          <w:rFonts w:ascii="Arial" w:hAnsi="Arial" w:cs="Arial"/>
        </w:rPr>
        <w:t>Tutor, Boys and Girls Club, Amhe</w:t>
      </w:r>
      <w:r w:rsidR="008B4B53">
        <w:rPr>
          <w:rFonts w:ascii="Arial" w:hAnsi="Arial" w:cs="Arial"/>
        </w:rPr>
        <w:t xml:space="preserve">rst, NY, </w:t>
      </w:r>
      <w:proofErr w:type="gramStart"/>
      <w:r w:rsidR="008B4B53">
        <w:rPr>
          <w:rFonts w:ascii="Arial" w:hAnsi="Arial" w:cs="Arial"/>
        </w:rPr>
        <w:t>Fall</w:t>
      </w:r>
      <w:proofErr w:type="gramEnd"/>
      <w:r w:rsidR="008B4B53">
        <w:rPr>
          <w:rFonts w:ascii="Arial" w:hAnsi="Arial" w:cs="Arial"/>
        </w:rPr>
        <w:t xml:space="preserve"> 20</w:t>
      </w:r>
      <w:r w:rsidR="00E50381">
        <w:rPr>
          <w:rFonts w:ascii="Arial" w:hAnsi="Arial" w:cs="Arial"/>
        </w:rPr>
        <w:t>XX</w:t>
      </w:r>
      <w:r w:rsidR="008B4B53">
        <w:rPr>
          <w:rFonts w:ascii="Arial" w:hAnsi="Arial" w:cs="Arial"/>
        </w:rPr>
        <w:t>-Spring 20</w:t>
      </w:r>
      <w:r w:rsidR="00E50381">
        <w:rPr>
          <w:rFonts w:ascii="Arial" w:hAnsi="Arial" w:cs="Arial"/>
        </w:rPr>
        <w:t>XX</w:t>
      </w:r>
    </w:p>
    <w:p w14:paraId="46946185" w14:textId="4DC7F076" w:rsidR="007268DD" w:rsidRPr="00D31623" w:rsidRDefault="007268DD" w:rsidP="00D31623">
      <w:pPr>
        <w:spacing w:after="0" w:line="240" w:lineRule="auto"/>
        <w:rPr>
          <w:rFonts w:ascii="Arial" w:hAnsi="Arial" w:cs="Arial"/>
        </w:rPr>
      </w:pPr>
      <w:r w:rsidRPr="00D31623">
        <w:rPr>
          <w:rFonts w:ascii="Arial" w:hAnsi="Arial" w:cs="Arial"/>
        </w:rPr>
        <w:t>Volunteer Coach, City League Baseball, Buf</w:t>
      </w:r>
      <w:r w:rsidR="008B4B53">
        <w:rPr>
          <w:rFonts w:ascii="Arial" w:hAnsi="Arial" w:cs="Arial"/>
        </w:rPr>
        <w:t xml:space="preserve">falo, NY, </w:t>
      </w:r>
      <w:proofErr w:type="gramStart"/>
      <w:r w:rsidR="008B4B53">
        <w:rPr>
          <w:rFonts w:ascii="Arial" w:hAnsi="Arial" w:cs="Arial"/>
        </w:rPr>
        <w:t>Fall</w:t>
      </w:r>
      <w:proofErr w:type="gramEnd"/>
      <w:r w:rsidR="008B4B53">
        <w:rPr>
          <w:rFonts w:ascii="Arial" w:hAnsi="Arial" w:cs="Arial"/>
        </w:rPr>
        <w:t xml:space="preserve"> 20</w:t>
      </w:r>
      <w:r w:rsidR="00E50381">
        <w:rPr>
          <w:rFonts w:ascii="Arial" w:hAnsi="Arial" w:cs="Arial"/>
        </w:rPr>
        <w:t>XX</w:t>
      </w:r>
      <w:r w:rsidR="008B4B53">
        <w:rPr>
          <w:rFonts w:ascii="Arial" w:hAnsi="Arial" w:cs="Arial"/>
        </w:rPr>
        <w:t>-Spring 20</w:t>
      </w:r>
      <w:r w:rsidR="00E50381">
        <w:rPr>
          <w:rFonts w:ascii="Arial" w:hAnsi="Arial" w:cs="Arial"/>
        </w:rPr>
        <w:t>XX</w:t>
      </w:r>
    </w:p>
    <w:p w14:paraId="23E5901C" w14:textId="3D443649" w:rsidR="000307B1" w:rsidRPr="00D31623" w:rsidRDefault="000307B1" w:rsidP="00D31623">
      <w:pPr>
        <w:spacing w:after="0" w:line="240" w:lineRule="auto"/>
        <w:rPr>
          <w:rFonts w:ascii="Arial" w:hAnsi="Arial" w:cs="Arial"/>
        </w:rPr>
      </w:pPr>
      <w:r w:rsidRPr="00D31623">
        <w:rPr>
          <w:rFonts w:ascii="Arial" w:hAnsi="Arial" w:cs="Arial"/>
        </w:rPr>
        <w:t>Captain, UB Intramural Basketball</w:t>
      </w:r>
      <w:r w:rsidR="00210EE3" w:rsidRPr="00D31623">
        <w:rPr>
          <w:rFonts w:ascii="Arial" w:hAnsi="Arial" w:cs="Arial"/>
        </w:rPr>
        <w:t xml:space="preserve"> Team</w:t>
      </w:r>
      <w:r w:rsidRPr="00D31623">
        <w:rPr>
          <w:rFonts w:ascii="Arial" w:hAnsi="Arial" w:cs="Arial"/>
        </w:rPr>
        <w:t>, Amherst</w:t>
      </w:r>
      <w:r w:rsidR="008B4B53">
        <w:rPr>
          <w:rFonts w:ascii="Arial" w:hAnsi="Arial" w:cs="Arial"/>
        </w:rPr>
        <w:t xml:space="preserve">, NY, </w:t>
      </w:r>
      <w:proofErr w:type="gramStart"/>
      <w:r w:rsidR="008B4B53">
        <w:rPr>
          <w:rFonts w:ascii="Arial" w:hAnsi="Arial" w:cs="Arial"/>
        </w:rPr>
        <w:t>Spring</w:t>
      </w:r>
      <w:proofErr w:type="gramEnd"/>
      <w:r w:rsidR="008B4B53">
        <w:rPr>
          <w:rFonts w:ascii="Arial" w:hAnsi="Arial" w:cs="Arial"/>
        </w:rPr>
        <w:t xml:space="preserve"> 2018, Spring 20</w:t>
      </w:r>
      <w:r w:rsidR="00E50381">
        <w:rPr>
          <w:rFonts w:ascii="Arial" w:hAnsi="Arial" w:cs="Arial"/>
        </w:rPr>
        <w:t>XX</w:t>
      </w:r>
    </w:p>
    <w:p w14:paraId="04262B54" w14:textId="77777777" w:rsidR="007268DD" w:rsidRPr="007268DD" w:rsidRDefault="007268DD" w:rsidP="007268DD">
      <w:pPr>
        <w:rPr>
          <w:rFonts w:ascii="Arial" w:hAnsi="Arial" w:cs="Arial"/>
          <w:sz w:val="24"/>
        </w:rPr>
      </w:pPr>
    </w:p>
    <w:sectPr w:rsidR="007268DD" w:rsidRPr="007268DD" w:rsidSect="00927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F7A"/>
    <w:multiLevelType w:val="hybridMultilevel"/>
    <w:tmpl w:val="B770F5C2"/>
    <w:lvl w:ilvl="0" w:tplc="AFD89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A868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60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283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2AFD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C59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8AB9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B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C4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22681"/>
    <w:multiLevelType w:val="hybridMultilevel"/>
    <w:tmpl w:val="D33653E8"/>
    <w:lvl w:ilvl="0" w:tplc="3B628E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A8F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A061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909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4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1670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744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434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B85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14DC2"/>
    <w:multiLevelType w:val="hybridMultilevel"/>
    <w:tmpl w:val="B468ABAC"/>
    <w:lvl w:ilvl="0" w:tplc="72BC3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8F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EF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0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1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4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C1371"/>
    <w:multiLevelType w:val="hybridMultilevel"/>
    <w:tmpl w:val="300CA1CA"/>
    <w:lvl w:ilvl="0" w:tplc="3A24C4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DF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8D0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C72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AC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AD5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2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84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A3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990568"/>
    <w:multiLevelType w:val="hybridMultilevel"/>
    <w:tmpl w:val="3058F8FC"/>
    <w:lvl w:ilvl="0" w:tplc="8D2C3F8C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ADC2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2D1CE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A950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20240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0B2DC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0AB0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E02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C236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E2CEC"/>
    <w:multiLevelType w:val="hybridMultilevel"/>
    <w:tmpl w:val="077ED4DC"/>
    <w:lvl w:ilvl="0" w:tplc="A90808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0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4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817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07E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2A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AC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B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8A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A6241"/>
    <w:multiLevelType w:val="hybridMultilevel"/>
    <w:tmpl w:val="2818AB62"/>
    <w:lvl w:ilvl="0" w:tplc="7FCC15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6A11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05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AF4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C281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42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A67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18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5C2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C6C30"/>
    <w:multiLevelType w:val="hybridMultilevel"/>
    <w:tmpl w:val="77906458"/>
    <w:lvl w:ilvl="0" w:tplc="01A8E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47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81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EB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07F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C2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8F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A1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D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031BE7"/>
    <w:multiLevelType w:val="hybridMultilevel"/>
    <w:tmpl w:val="4ACCEC0E"/>
    <w:lvl w:ilvl="0" w:tplc="99B66EAA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044B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610F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AD16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C3D8A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C2CE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213A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CAAB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6EFDE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10663B"/>
    <w:multiLevelType w:val="hybridMultilevel"/>
    <w:tmpl w:val="565EB1A8"/>
    <w:lvl w:ilvl="0" w:tplc="22F0C94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880EA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2AC9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6980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E5158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3040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42D4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CF45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8E19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5510C3"/>
    <w:multiLevelType w:val="hybridMultilevel"/>
    <w:tmpl w:val="919EC3F4"/>
    <w:lvl w:ilvl="0" w:tplc="200CF1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1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8F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D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280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C1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851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2B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CF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BB7BDE"/>
    <w:multiLevelType w:val="hybridMultilevel"/>
    <w:tmpl w:val="7C600CE2"/>
    <w:lvl w:ilvl="0" w:tplc="BB100CA6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44C32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6BDDE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69E00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C9D94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EFF40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6722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6A7F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A4B06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342B4A"/>
    <w:multiLevelType w:val="hybridMultilevel"/>
    <w:tmpl w:val="E87C874A"/>
    <w:lvl w:ilvl="0" w:tplc="B63A4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8D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C8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5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9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5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678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8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4F1C8F"/>
    <w:multiLevelType w:val="hybridMultilevel"/>
    <w:tmpl w:val="C69E21F8"/>
    <w:lvl w:ilvl="0" w:tplc="A09021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D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E1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E1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0F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B7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2AD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A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8273B"/>
    <w:multiLevelType w:val="hybridMultilevel"/>
    <w:tmpl w:val="94AE7262"/>
    <w:lvl w:ilvl="0" w:tplc="881625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63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86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4B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031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D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83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057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AA33B8"/>
    <w:multiLevelType w:val="hybridMultilevel"/>
    <w:tmpl w:val="6B3E96C8"/>
    <w:lvl w:ilvl="0" w:tplc="04629C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9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8"/>
    <w:rsid w:val="000307B1"/>
    <w:rsid w:val="000C365C"/>
    <w:rsid w:val="000E6F45"/>
    <w:rsid w:val="001057E1"/>
    <w:rsid w:val="00123A9F"/>
    <w:rsid w:val="00134B16"/>
    <w:rsid w:val="001631D1"/>
    <w:rsid w:val="00177B08"/>
    <w:rsid w:val="001E694C"/>
    <w:rsid w:val="00210EE3"/>
    <w:rsid w:val="002250C0"/>
    <w:rsid w:val="00312502"/>
    <w:rsid w:val="00336622"/>
    <w:rsid w:val="00346BB3"/>
    <w:rsid w:val="00357689"/>
    <w:rsid w:val="003C5FCA"/>
    <w:rsid w:val="00425400"/>
    <w:rsid w:val="00447BE3"/>
    <w:rsid w:val="00485CB8"/>
    <w:rsid w:val="004A4CDE"/>
    <w:rsid w:val="004C418C"/>
    <w:rsid w:val="004C5C8E"/>
    <w:rsid w:val="006158A4"/>
    <w:rsid w:val="0064459D"/>
    <w:rsid w:val="006D2A83"/>
    <w:rsid w:val="006E44E3"/>
    <w:rsid w:val="006E742D"/>
    <w:rsid w:val="0071059C"/>
    <w:rsid w:val="007268DD"/>
    <w:rsid w:val="00765B20"/>
    <w:rsid w:val="007E24BF"/>
    <w:rsid w:val="00886374"/>
    <w:rsid w:val="008B4B53"/>
    <w:rsid w:val="009106E8"/>
    <w:rsid w:val="009222BB"/>
    <w:rsid w:val="0092578B"/>
    <w:rsid w:val="00927028"/>
    <w:rsid w:val="00985488"/>
    <w:rsid w:val="009D3047"/>
    <w:rsid w:val="00A90260"/>
    <w:rsid w:val="00AC2C08"/>
    <w:rsid w:val="00AD35B6"/>
    <w:rsid w:val="00AD7735"/>
    <w:rsid w:val="00B328D6"/>
    <w:rsid w:val="00B44574"/>
    <w:rsid w:val="00B838BB"/>
    <w:rsid w:val="00BA0A1F"/>
    <w:rsid w:val="00BB535D"/>
    <w:rsid w:val="00C92AD0"/>
    <w:rsid w:val="00CA295A"/>
    <w:rsid w:val="00CC1D12"/>
    <w:rsid w:val="00CD1D28"/>
    <w:rsid w:val="00CE48D2"/>
    <w:rsid w:val="00D115FA"/>
    <w:rsid w:val="00D31623"/>
    <w:rsid w:val="00D750E5"/>
    <w:rsid w:val="00DB5E78"/>
    <w:rsid w:val="00DF4084"/>
    <w:rsid w:val="00E04E57"/>
    <w:rsid w:val="00E11C43"/>
    <w:rsid w:val="00E50381"/>
    <w:rsid w:val="00E65CA1"/>
    <w:rsid w:val="00E922E3"/>
    <w:rsid w:val="00EB6BDA"/>
    <w:rsid w:val="00EF721C"/>
    <w:rsid w:val="00F30AC8"/>
    <w:rsid w:val="00F54293"/>
    <w:rsid w:val="00F71983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5F1D"/>
  <w15:chartTrackingRefBased/>
  <w15:docId w15:val="{157DA466-64CD-453F-9A66-0DF88C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2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8B4B53"/>
    <w:pPr>
      <w:numPr>
        <w:numId w:val="16"/>
      </w:numPr>
      <w:spacing w:before="60" w:line="240" w:lineRule="auto"/>
      <w:contextualSpacing/>
    </w:pPr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Exercise Science major seeking a full-time job</vt:lpstr>
    </vt:vector>
  </TitlesOfParts>
  <Company>University at Buffalo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Exercise Science major seeking a full-time job</dc:title>
  <dc:subject>Resume sample for Business major seeking a full-time job</dc:subject>
  <dc:creator>Career Services, Student Life - University at Buffalo</dc:creator>
  <cp:keywords>Exercise Science resume, resume sample, sample, template, resume template</cp:keywords>
  <dc:description/>
  <cp:lastModifiedBy>Strough, Kristy</cp:lastModifiedBy>
  <cp:revision>4</cp:revision>
  <cp:lastPrinted>2020-09-17T13:50:00Z</cp:lastPrinted>
  <dcterms:created xsi:type="dcterms:W3CDTF">2021-02-05T14:33:00Z</dcterms:created>
  <dcterms:modified xsi:type="dcterms:W3CDTF">2021-03-24T17:28:00Z</dcterms:modified>
</cp:coreProperties>
</file>